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AD" w:rsidRDefault="00803557" w:rsidP="00F24BAD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3" o:spid="_x0000_s1040" type="#_x0000_t109" style="position:absolute;left:0;text-align:left;margin-left:52.3pt;margin-top:-42.8pt;width:546.8pt;height:7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McgwIAAFkFAAAOAAAAZHJzL2Uyb0RvYy54bWysVFtP2zAUfp+0/2D5fSS9ACMiRVUR0yQE&#10;1crEs+vYJJJvs0+bdL9+x04aKkB7mNYH95yc++fv+Pqm04rshQ+NNSWdnOWUCMNt1ZiXkv58uvvy&#10;lZIAzFRMWSNKehCB3iw+f7puXSGmtraqEp5gEhOK1pW0BnBFlgVeC83CmXXCoFFarxmg6l+yyrMW&#10;s2uVTfP8Imutr5y3XISAX297I12k/FIKDo9SBgFElRR7g3T6dG7jmS2uWfHimasbPrTB/qELzRqD&#10;RcdUtwwY2fnmXSrdcG+DlXDGrc6slA0XaQacZpK/mWZTMyfSLAhOcCNM4f+l5Q/7tSdNVdIZJYZp&#10;vKI7ZVteMw8FWffAklnEqXWhQPeNW/tBCyjGoTvpdfzHcUiXsD2M2IoOCMePl1fTy9kcr4Cj7SKf&#10;Tc8T+NlrtPMBvgmrSRRKKrGNVWxjaCLBy/b3AbA6hh3dUYmd9b0kCQ5KxHaU+SEkzobVpyk6sUqs&#10;lCd7hnxgnAsDk95Us0r0n89z/MWBscgYkbSUMGaWjVJj7iFBZOz73H2awT+GikTKMTj/W2N98BiR&#10;KlsDY7BujPUfJVA41VC59z+C1EMTUYJu26FLFLe2OiAJvO23Izh+1+AV3LMAa+ZxHfDWcMXhEY94&#10;KyW1g0RJbf3vj75Hf2QpWilpcb1KGn7tmBeUqO8G+Xs1mUcyQFLm55dTVPypZXtqMTu9snhjE3xM&#10;HE9i9Ad1FKW3+hlfgmWsiiZmONYuKQd/VFbQrz2+JVwsl8kNd9AxuDcbx2PyCHCk1VP3zLwbeAjI&#10;4Ad7XEVWvKFg7xsjjV3uwMom8fMV1wF63N/EoeGtiQ/EqZ68Xl/ExR8AAAD//wMAUEsDBBQABgAI&#10;AAAAIQDJ28wY2gAAAAgBAAAPAAAAZHJzL2Rvd25yZXYueG1sTI/BTsMwEETvSPyDtUhcqtahBIhC&#10;NhWqxAcQwt2Jt3FEvI5spw1/j3uC42hGM2+qw2oncSYfRscID7sMBHHv9MgDQvv5vi1AhKhYq8kx&#10;IfxQgEN9e1OpUrsLf9C5iYNIJRxKhWBinEspQ2/IqrBzM3HyTs5bFZP0g9ReXVK5neQ+y56lVSOn&#10;BaNmOhrqv5vFImzkF5smtlQ0w8kXjjfHtlsQ7+/Wt1cQkdb4F4YrfkKHOjF1bmEdxISQjkSE7VP2&#10;COJq7/MiB9Eh5PkLyLqS/w/UvwAAAP//AwBQSwECLQAUAAYACAAAACEAtoM4kv4AAADhAQAAEwAA&#10;AAAAAAAAAAAAAAAAAAAAW0NvbnRlbnRfVHlwZXNdLnhtbFBLAQItABQABgAIAAAAIQA4/SH/1gAA&#10;AJQBAAALAAAAAAAAAAAAAAAAAC8BAABfcmVscy8ucmVsc1BLAQItABQABgAIAAAAIQAeAKMcgwIA&#10;AFkFAAAOAAAAAAAAAAAAAAAAAC4CAABkcnMvZTJvRG9jLnhtbFBLAQItABQABgAIAAAAIQDJ28wY&#10;2gAAAAgBAAAPAAAAAAAAAAAAAAAAAN0EAABkcnMvZG93bnJldi54bWxQSwUGAAAAAAQABADzAAAA&#10;5AUAAAAA&#10;" fillcolor="#4f81bd [3204]" strokecolor="#243f60 [1604]" strokeweight="2pt">
            <v:textbox>
              <w:txbxContent>
                <w:p w:rsidR="00597C3D" w:rsidRDefault="002A2E9B" w:rsidP="002A2E9B">
                  <w:pPr>
                    <w:jc w:val="center"/>
                    <w:rPr>
                      <w:rFonts w:cs="B Nazanin"/>
                      <w:b/>
                      <w:bCs/>
                      <w:sz w:val="44"/>
                      <w:szCs w:val="44"/>
                      <w:rtl/>
                      <w:lang w:bidi="fa-IR"/>
                    </w:rPr>
                  </w:pPr>
                  <w:r w:rsidRPr="00CB692C"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>مراحل استفاده</w:t>
                  </w:r>
                  <w:r w:rsidR="00597C3D" w:rsidRPr="00CB692C"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 xml:space="preserve"> از امکانات آزمایشگاه </w:t>
                  </w:r>
                  <w:r w:rsidRPr="00CB692C"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 xml:space="preserve">علوم ورزشی </w:t>
                  </w:r>
                  <w:r w:rsidR="00597C3D" w:rsidRPr="00CB692C"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>دانشگاه خوارزمی</w:t>
                  </w:r>
                </w:p>
                <w:p w:rsidR="002D7CD4" w:rsidRPr="00413D00" w:rsidRDefault="002D7CD4" w:rsidP="002A2E9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413D0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fa-IR"/>
                    </w:rPr>
                    <w:t>Sportsience-lab@khu.ac.ir</w:t>
                  </w:r>
                </w:p>
                <w:p w:rsidR="002D7CD4" w:rsidRPr="00CB692C" w:rsidRDefault="002D7CD4" w:rsidP="002D7CD4">
                  <w:pPr>
                    <w:jc w:val="center"/>
                    <w:rPr>
                      <w:rFonts w:cs="B Nazanin"/>
                      <w:b/>
                      <w:bCs/>
                      <w:sz w:val="44"/>
                      <w:szCs w:val="4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44"/>
                      <w:szCs w:val="44"/>
                      <w:rtl/>
                      <w:lang w:bidi="fa-IR"/>
                    </w:rPr>
                    <w:t>سح</w:t>
                  </w:r>
                </w:p>
              </w:txbxContent>
            </v:textbox>
          </v:shape>
        </w:pict>
      </w:r>
    </w:p>
    <w:p w:rsidR="00F24BAD" w:rsidRPr="00F24BAD" w:rsidRDefault="00803557" w:rsidP="00F24BAD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2" o:spid="_x0000_s1028" type="#_x0000_t176" style="position:absolute;left:0;text-align:left;margin-left:382.05pt;margin-top:24.55pt;width:298.2pt;height:108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B+kQIAAHYFAAAOAAAAZHJzL2Uyb0RvYy54bWysVE1v2zAMvQ/YfxB0X+18tGuNOkWQosOA&#10;og3WDj0rshQbkCVNYmJnv36U5LhBW+wwLAdFMsmnxyeS1zd9q8heON8YXdLJWU6J0NxUjd6W9Ofz&#10;3ZdLSjwwXTFltCjpQXh6s/j86bqzhZia2qhKOIIg2hedLWkNYIss87wWLfNnxgqNRmlcywCPbptV&#10;jnWI3qpsmucXWWdcZZ3hwnv8epuMdBHxpRQcHqX0AogqKXKDuLq4bsKaLa5ZsXXM1g0faLB/YNGy&#10;RuOlI9QtA0Z2rnkH1TbcGW8knHHTZkbKhouYA2Yzyd9k81QzK2IuKI63o0z+/8Hyh/3akabCt5tS&#10;olmLb3SnTMdr5qAgSwXCaQaCrJPGBN1Qs876AkOf7NoNJ4/bIEAvXRv+MTXSR50Po86iB8Lx43SW&#10;z+azGSUcbZOL2eXV7DygZq/h1nn4JkxLwqakEimtAqWR0MAnis729x5S/DEOwQLHxCru4KBEIKb0&#10;DyEx48AjRsdaEyvlyJ5hlTDOhYZJMtWsEunzeY6/geQYESlHwIAsG6VG7AEg1PF77MR18A+hIpbq&#10;GJz/jVgKHiPizUbDGNw22riPABRmNdyc/I8iJWmCStBv+lgN4ytvTHXACnEmtY63/K7BJ7lnHtbM&#10;Ya9gV2H/wyMu4ZVKaoYdJbVxvz/6HvyxhNFKSYe9V1L/a8ecoER911jcV5P5PDRrPMzPv07x4E4t&#10;m1OL3rUrgw83wUljedwGf1DHrXSmfcExsQy3oolpjneXlIM7HlaQZgIOGi6Wy+iGDWoZ3OsnywN4&#10;0DlU13P/wpwd6hKwpB/MsU9Z8aYSk2+I1Ga5AyObWKZB6aTr8ALY3LGUhkEUpsfpOXq9jsvFHwAA&#10;AP//AwBQSwMEFAAGAAgAAAAhAHnWlgDgAAAADQEAAA8AAABkcnMvZG93bnJldi54bWxMj8FOwzAQ&#10;RO9I/IO1SNyoDRGkTeNUKKhCcCNw4ebE2yRqvI5itw18PdsTve1oRzPz8s3sBnHEKfSeNNwvFAik&#10;xtueWg1fn9u7JYgQDVkzeEINPxhgU1xf5Saz/kQfeKxiKziEQmY0dDGOmZSh6dCZsPAjEv92fnIm&#10;spxaaSdz4nA3yAelnqQzPXFDZ0YsO2z21cFxye+L+k7te72tXstRWVdOb/tS69ub+XkNIuIc/81w&#10;ns/ToeBNtT+QDWJgrdSSYSJfySNDnC1JqlIQtYZklaxAFrm8pCj+AAAA//8DAFBLAQItABQABgAI&#10;AAAAIQC2gziS/gAAAOEBAAATAAAAAAAAAAAAAAAAAAAAAABbQ29udGVudF9UeXBlc10ueG1sUEsB&#10;Ai0AFAAGAAgAAAAhADj9If/WAAAAlAEAAAsAAAAAAAAAAAAAAAAALwEAAF9yZWxzLy5yZWxzUEsB&#10;Ai0AFAAGAAgAAAAhAGSRsH6RAgAAdgUAAA4AAAAAAAAAAAAAAAAALgIAAGRycy9lMm9Eb2MueG1s&#10;UEsBAi0AFAAGAAgAAAAhAHnWlgDgAAAADQEAAA8AAAAAAAAAAAAAAAAA6wQAAGRycy9kb3ducmV2&#10;LnhtbFBLBQYAAAAABAAEAPMAAAD4BQAAAAA=&#10;" fillcolor="#4f81bd [3204]" strokecolor="#243f60 [1604]" strokeweight="2pt">
            <v:textbox style="mso-next-textbox:#Flowchart: Alternate Process 12">
              <w:txbxContent>
                <w:p w:rsidR="00F24BAD" w:rsidRPr="00D176E5" w:rsidRDefault="00F24BAD" w:rsidP="0078797F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دریافت فرم</w:t>
                  </w:r>
                  <w:r w:rsid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تعهد</w:t>
                  </w: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استفاده از</w:t>
                  </w:r>
                  <w:r w:rsid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امکانات</w:t>
                  </w: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آزمایشگاه از سایت دانشکده</w:t>
                  </w:r>
                  <w:r w:rsidR="00FC6344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(معاونت آموزشی و پژوهشی قسمت آزمایشگاه</w:t>
                  </w:r>
                  <w:r w:rsid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FC6344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)</w:t>
                  </w:r>
                  <w:r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.</w:t>
                  </w:r>
                  <w:r w:rsidR="0078797F" w:rsidRPr="0078797F">
                    <w:t xml:space="preserve"> </w:t>
                  </w:r>
                  <w:r w:rsidR="0078797F" w:rsidRPr="0078797F">
                    <w:rPr>
                      <w:rFonts w:cs="B Nazanin"/>
                      <w:sz w:val="32"/>
                      <w:szCs w:val="32"/>
                      <w:lang w:bidi="fa-IR"/>
                    </w:rPr>
                    <w:t>http://pess.khu.ac.ir/#</w:t>
                  </w:r>
                </w:p>
                <w:p w:rsidR="004D2848" w:rsidRDefault="004D2848"/>
              </w:txbxContent>
            </v:textbox>
          </v:shape>
        </w:pict>
      </w:r>
      <w:r>
        <w:rPr>
          <w:noProof/>
          <w:sz w:val="32"/>
          <w:szCs w:val="32"/>
          <w:lang w:bidi="fa-IR"/>
        </w:rPr>
        <w:pict>
          <v:shape id="Flowchart: Alternate Process 5" o:spid="_x0000_s1029" type="#_x0000_t176" style="position:absolute;left:0;text-align:left;margin-left:1.05pt;margin-top:23.05pt;width:254.7pt;height:96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BekQIAAHMFAAAOAAAAZHJzL2Uyb0RvYy54bWysVN9P2zAQfp+0/8Hy+0hTWgYVKaqKmCYh&#10;qAYTz65jk0iO7Z2vTbq/fmcnDQjQHqb1wfXl7j7fj+/u8qprDNsrCLWzBc9PJpwpK11Z2+eC/3y8&#10;+XLOWUBhS2GcVQU/qMCvlp8/XbZ+oaaucqZUwAjEhkXrC14h+kWWBVmpRoQT55UlpXbQCCQRnrMS&#10;REvojcmmk8lZ1jooPTipQqCv172SLxO+1krivdZBITMFp9gwnZDObTyz5aVYPIPwVS2HMMQ/RNGI&#10;2tKjI9S1QMF2UL+DamoJLjiNJ9I1mdO6lirlQNnkkzfZPFTCq5QLFSf4sUzh/8HKu/0GWF0WfM6Z&#10;FQ216Ma4VlYCcMFWBhVYgYpt+hKzeaxY68OCHB/8BgYp0DWm32lo4j8lxrpU5cNYZdUhk/Qxv8jz&#10;0zk1Q5Jufn5+Nkug2Yu3h4DflGtYvBRcU0DrGNAYzhBNqrjY3wakMMj/6EdCDLEPKt3wYFSMy9gf&#10;SlO6FMY0eSeiqbUBthdEESGlspj3qkqUqv88n9AvZk6PjB5JSoARWdfGjNgDQCTxe+weZrCPrirx&#10;dHSe/C2w3nn0SC87i6NzU1sHHwEYymp4ubc/FqkvTawSdtsuUeH02OStKw9ED3D93AQvb2pqya0I&#10;uBFAg0JdpOHHezpilwruhhtnlYPfH32P9sRf0nLW0uAVPPzaCVCcme+WmH2Rz2ZxUpMwm3+dkgCv&#10;NdvXGrtr1o4al9Oa8TJdoz2a41WDa55oR6ziq6QSVtLbBZcIR2GN/UKgLSPVapXMaDq9wFv74GUE&#10;j3WO7HrsngT4gZdIjL5zxyEVizdM7G2jp3WrHTpdJ5rGSvd1HTpAk52oNGyhuDpey8nqZVcu/wAA&#10;AP//AwBQSwMEFAAGAAgAAAAhAKIMgwPeAAAACgEAAA8AAABkcnMvZG93bnJldi54bWxMj8FOwzAM&#10;hu9IvENkJG4soWMtlKYTKpoQ3ChcuKWNaas1TtVkW+HpMSc42v70/5+L7eJGccQ5DJ40XK8UCKTW&#10;24E6De9vu6tbECEasmb0hBq+MMC2PD8rTG79iV7xWMdOcAiF3GjoY5xyKUPbozNh5Sckvn362ZnI&#10;49xJO5sTh7tRJkql0pmBuKE3E1Y9tvv64Ljk+1F9ZPal2dVP1aSsq+bnfaX15cXycA8i4hL/YPjV&#10;Z3Uo2anxB7JBjBpusk3KqIb1OgHBQJalvGiYTDZ3IMtC/n+h/AEAAP//AwBQSwECLQAUAAYACAAA&#10;ACEAtoM4kv4AAADhAQAAEwAAAAAAAAAAAAAAAAAAAAAAW0NvbnRlbnRfVHlwZXNdLnhtbFBLAQIt&#10;ABQABgAIAAAAIQA4/SH/1gAAAJQBAAALAAAAAAAAAAAAAAAAAC8BAABfcmVscy8ucmVsc1BLAQIt&#10;ABQABgAIAAAAIQDUF/BekQIAAHMFAAAOAAAAAAAAAAAAAAAAAC4CAABkcnMvZTJvRG9jLnhtbFBL&#10;AQItABQABgAIAAAAIQCiDIMD3gAAAAoBAAAPAAAAAAAAAAAAAAAAAOsEAABkcnMvZG93bnJldi54&#10;bWxQSwUGAAAAAAQABADzAAAA9gUAAAAA&#10;" fillcolor="#4f81bd [3204]" strokecolor="#243f60 [1604]" strokeweight="2pt">
            <v:textbox style="mso-next-textbox:#Flowchart: Alternate Process 5">
              <w:txbxContent>
                <w:p w:rsidR="00597C3D" w:rsidRPr="00D176E5" w:rsidRDefault="00597C3D" w:rsidP="00597C3D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CB692C">
                    <w:rPr>
                      <w:rFonts w:cs="B Nazanin" w:hint="cs"/>
                      <w:sz w:val="40"/>
                      <w:szCs w:val="40"/>
                      <w:rtl/>
                      <w:lang w:bidi="fa-IR"/>
                    </w:rPr>
                    <w:t xml:space="preserve">تصویب پوروپزال در شورای </w:t>
                  </w:r>
                  <w:r w:rsidRPr="00CB692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آموزشی</w:t>
                  </w:r>
                  <w:r w:rsidR="00AA7171" w:rsidRPr="00CB692C">
                    <w:rPr>
                      <w:rFonts w:cs="B Nazanin" w:hint="cs"/>
                      <w:sz w:val="40"/>
                      <w:szCs w:val="40"/>
                      <w:rtl/>
                      <w:lang w:bidi="fa-IR"/>
                    </w:rPr>
                    <w:t xml:space="preserve"> </w:t>
                  </w:r>
                  <w:r w:rsidR="00AA7171" w:rsidRPr="00D176E5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دانشکده</w:t>
                  </w:r>
                </w:p>
              </w:txbxContent>
            </v:textbox>
          </v:shape>
        </w:pict>
      </w:r>
    </w:p>
    <w:p w:rsidR="00F24BAD" w:rsidRPr="00F24BAD" w:rsidRDefault="00803557" w:rsidP="00F24BAD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6" o:spid="_x0000_s1039" type="#_x0000_t13" style="position:absolute;left:0;text-align:left;margin-left:270.15pt;margin-top:14.2pt;width:103.2pt;height:50.9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jucwIAAEEFAAAOAAAAZHJzL2Uyb0RvYy54bWysVFFP2zAQfp+0/2D5fSRpS4GKFFUgpkkI&#10;EDDxbBy7ieT4vLPbtPv1OztpQAxt0rQ+uHe+u+/uvtz5/GLXGrZV6BuwJS+Ocs6UlVA1dl3y70/X&#10;X04580HYShiwquR75fnF8vOn884t1ARqMJVCRiDWLzpX8joEt8gyL2vVCn8ETlkyasBWBFJxnVUo&#10;OkJvTTbJ83nWAVYOQSrv6faqN/JlwtdayXCntVeBmZJTbSGdmM6XeGbLc7FYo3B1I4cyxD9U0YrG&#10;UtIR6koEwTbY/AbVNhLBgw5HEtoMtG6kSj1QN0X+rpvHWjiVeiFyvBtp8v8PVt5u75E1VcnnnFnR&#10;0id6aNZ1YCtE6Ng8EtQ5vyC/R3ePg+ZJjN3uNLbxn/pgu0TqfiRV7QKTdFnkk/nxbMqZJNt0fnI6&#10;nUbQ7DXaoQ9fFbQsCiXHmD+lT4yK7Y0PfcDBkaJjTX0VSQp7o2Ihxj4oTe1Q3kmKToOkLg2yraAR&#10;EFIqGwZTLSrVXx/n9BuqGiNSjQkwIuvGmBG7+BN2X+vgH0NVmsMxOP978BiRMoMNY3DbWMCPAEwo&#10;hgZ0738gqacmsvQC1Z4+NkK/Bd7J64YYvxE+3AuksacFoVUOd3RoA13JYZA4qwF/fnQf/WkaycpZ&#10;R2tUcv9jI1BxZr5ZmtOzYjaLe5eU2fHJhBR8a3l5a7Gb9hLoMxX0aDiZxOgfzEHUCO0zbfwqZiWT&#10;sJJyl1wGPCiXoV9vejOkWq2SG+2aE+HGPjoZwSOrcZaeds8C3TB2gQb2Fg4rJxbv5q73jZEWVpsA&#10;uklD+crrwDftaRqc4U2JD8FbPXm9vnzLXwAAAP//AwBQSwMEFAAGAAgAAAAhAMJX8FjiAAAACwEA&#10;AA8AAABkcnMvZG93bnJldi54bWxMj8FOg0AQhu8mvsNmTLzZRSCEUpbGqA2J8dCiF28LOwVSdhbZ&#10;LcW3dz3V48x8+ef78+2iBzbjZHtDAh5XATCkxqieWgGfH7uHFJh1kpQcDKGAH7SwLW5vcpkpc6ED&#10;zpVrmQ8hm0kBnXNjxrltOtTSrsyI5G9HM2np/Di1XE3y4sP1wMMgSLiWPfkPnRzxucPmVJ21ANp/&#10;vY47OZWHcl/Wc/X+fXpp34S4v1ueNsAcLu4Kw5++V4fCO9XmTMqyQUAaxolHBYRREgPzxDpNImC1&#10;36zjCHiR8/8dil8AAAD//wMAUEsBAi0AFAAGAAgAAAAhALaDOJL+AAAA4QEAABMAAAAAAAAAAAAA&#10;AAAAAAAAAFtDb250ZW50X1R5cGVzXS54bWxQSwECLQAUAAYACAAAACEAOP0h/9YAAACUAQAACwAA&#10;AAAAAAAAAAAAAAAvAQAAX3JlbHMvLnJlbHNQSwECLQAUAAYACAAAACEAhdnI7nMCAABBBQAADgAA&#10;AAAAAAAAAAAAAAAuAgAAZHJzL2Uyb0RvYy54bWxQSwECLQAUAAYACAAAACEAwlfwWOIAAAALAQAA&#10;DwAAAAAAAAAAAAAAAADNBAAAZHJzL2Rvd25yZXYueG1sUEsFBgAAAAAEAAQA8wAAANwFAAAAAA==&#10;" adj="17730" fillcolor="#c0504d [3205]" strokecolor="#f2f2f2 [3041]" strokeweight="3pt">
            <v:shadow on="t" type="perspective" color="#622423 [1605]" opacity=".5" offset="1pt" offset2="-1pt"/>
          </v:shape>
        </w:pict>
      </w:r>
    </w:p>
    <w:p w:rsidR="00F24BAD" w:rsidRPr="00F24BAD" w:rsidRDefault="00F24BAD" w:rsidP="00F24BAD">
      <w:pPr>
        <w:bidi/>
        <w:rPr>
          <w:sz w:val="32"/>
          <w:szCs w:val="32"/>
          <w:lang w:bidi="fa-IR"/>
        </w:rPr>
      </w:pPr>
    </w:p>
    <w:p w:rsidR="00F24BAD" w:rsidRPr="00F24BAD" w:rsidRDefault="00F24BAD" w:rsidP="00F24BAD">
      <w:pPr>
        <w:bidi/>
        <w:rPr>
          <w:sz w:val="32"/>
          <w:szCs w:val="32"/>
          <w:lang w:bidi="fa-IR"/>
        </w:rPr>
      </w:pPr>
    </w:p>
    <w:p w:rsidR="00F24BAD" w:rsidRPr="00F24BAD" w:rsidRDefault="00803557" w:rsidP="00F24BAD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" o:spid="_x0000_s1038" type="#_x0000_t67" style="position:absolute;left:0;text-align:left;margin-left:512.6pt;margin-top:9pt;width:44.15pt;height:34.5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WdcQIAAD4FAAAOAAAAZHJzL2Uyb0RvYy54bWysVE1v2zAMvQ/YfxB0X+1kST+COkXQosOA&#10;og3WDj2rslQbkESNUuJkv36U7LhFV2zAMB9kUSQfySdS5xc7a9hWYWjBVXxyVHKmnIS6dc8V//5w&#10;/emUsxCFq4UBpyq+V4FfLD9+OO/8Qk2hAVMrZATiwqLzFW9i9IuiCLJRVoQj8MqRUgNaEUnE56JG&#10;0RG6NcW0LI+LDrD2CFKFQKdXvZIvM77WSsY7rYOKzFSccot5xbw+pbVYnovFMwrftHJIQ/xDFla0&#10;joKOUFciCrbB9jco20qEADoeSbAFaN1KlWugaiblm2ruG+FVroXICX6kKfw/WHm7XSNr64rPOHPC&#10;0hVdQefYChE6Nkv8dD4syOzer3GQAm1TsTuNNv2pDLbLnO5HTtUuMkmHn0/O5sdTziSpTubl7Ow0&#10;YRYvzh5D/KLAsrSpeE3Rc/BMp9jehNjbH+zIOWXU55B3cW9USsO4b0pTLRR1mr1zF6lLg2wr6P6F&#10;lMrFQdWIWvXH85K+IanRI6eYAROybo0ZsSd/wu5zHeyTq8pNODqXf3cePXJkcHF0tq0DfA/AxMlQ&#10;gO7tDyT11CSWnqDe000j9CMQvLxuifAbEeJaIPU8TQfNcbyjRRvoKg7DjrMG8Od758meWpG0nHU0&#10;QxUPPzYCFWfmq6MmPZvMZmnosjCbn0xJwNeap9cat7GXQNc0oRfDy7xN9tEcTjWCfaRxX6WopBJO&#10;UuyKy4gH4TL2s00PhlSrVTajQfMi3rh7LxN4YjX10sPuUaAfui5Su97CYd7E4k3f9bbJ08FqE0G3&#10;uSlfeB34piHNjTM8KOkVeC1nq5dnb/kLAAD//wMAUEsDBBQABgAIAAAAIQDD6pBf4AAAAAwBAAAP&#10;AAAAZHJzL2Rvd25yZXYueG1sTI/BSsQwEIbvgu8QRvAibtK6Lm5tuoggInhYVy/e0mZMis2kJOm2&#10;vr3Zk97mZz7++abeLW5gRwyx9yShWAlgSJ3XPRkJH+9P13fAYlKk1eAJJfxghF1zflarSvuZ3vB4&#10;SIblEoqVkmBTGivOY2fRqbjyI1LeffngVMoxGK6DmnO5G3gpxIY71VO+YNWIjxa778PkJJjR3E5m&#10;tuHzCruXVrjX57SPUl5eLA/3wBIu6Q+Gk35WhyY7tX4iHdmQc7ERRWYllDclsBNRFtstsDZP62IN&#10;vKn5/yeaXwAAAP//AwBQSwECLQAUAAYACAAAACEAtoM4kv4AAADhAQAAEwAAAAAAAAAAAAAAAAAA&#10;AAAAW0NvbnRlbnRfVHlwZXNdLnhtbFBLAQItABQABgAIAAAAIQA4/SH/1gAAAJQBAAALAAAAAAAA&#10;AAAAAAAAAC8BAABfcmVscy8ucmVsc1BLAQItABQABgAIAAAAIQCEARWdcQIAAD4FAAAOAAAAAAAA&#10;AAAAAAAAAC4CAABkcnMvZTJvRG9jLnhtbFBLAQItABQABgAIAAAAIQDD6pBf4AAAAAwBAAAPAAAA&#10;AAAAAAAAAAAAAMsEAABkcnMvZG93bnJldi54bWxQSwUGAAAAAAQABADzAAAA2AUAAAAA&#10;" adj="1613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bidi="fa-IR"/>
        </w:rPr>
        <w:pict>
          <v:shape id="Flowchart: Alternate Process 17" o:spid="_x0000_s1032" type="#_x0000_t176" style="position:absolute;left:0;text-align:left;margin-left:127.35pt;margin-top:24.05pt;width:220.1pt;height:98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mkAIAAHUFAAAOAAAAZHJzL2Uyb0RvYy54bWysVMFu2zAMvQ/YPwi6r46DpGmNOkWQosOA&#10;ogvWDj0rslQbkCWNYhJnXz9KdtyiLXYYloMjieTTI/XIq+uuNWyvIDTOljw/m3CmrHRVY59L/vPx&#10;9ssFZwGFrYRxVpX8qAK/Xn7+dHXwhZq62plKASMQG4qDL3mN6IssC7JWrQhnzitLRu2gFUhbeM4q&#10;EAdCb002nUzOs4ODyoOTKgQ6vemNfJnwtVYSv2sdFDJTcuKG6Qvpu43fbHklimcQvm7kQEP8A4tW&#10;NJYuHaFuBAq2g+YdVNtIcMFpPJOuzZzWjVQpB8omn7zJ5qEWXqVcqDjBj2UK/w9W3u83wJqK3m7B&#10;mRUtvdGtcQdZC8CCrQwqsAIV2/Q1ZuRGNTv4UFDog9/AsAu0jAXoNLTxn1JjXarzcayz6pBJOswX&#10;l/l8MedMku3icpHPLiJo9hLtIeBX5VoWFyXXxGgdGY18Bjqp5mJ/F7CPP8URWKTYk0orPBoVeRn7&#10;Q2lKmGhMU3SSmlobYHtBIhFSKot5b6pFpfrj+YR+A8kxIlFOgBFZN8aM2ANAlPF77J7r4B9DVVLq&#10;GDz5G7E+eIxINzuLY3DbWAcfARjKari59z8VqS9NrBJ22y6J4Tx6xpOtq44kEHB95wQvbxt6kjsR&#10;cCOAWoWaitofv9MnvlLJ3bDirHbw+6Pz6E8KJitnB2q9kodfOwGKM/PNkrYv89ks9mrazOaLKW3g&#10;tWX72mJ37drRw+U0aLxMy+iP5rTU4NonmhKreCuZhJV0d8klwmmzxn4k0JyRarVKbtSfXuCdffAy&#10;gsc6R3U9dk8C/KBLJEXfu1ObiuKNEnvfGGndaodON0mmL3UdXoB6O0lpmENxeLzeJ6+Xabn8AwAA&#10;//8DAFBLAwQUAAYACAAAACEAvGEHruAAAAALAQAADwAAAGRycy9kb3ducmV2LnhtbEyPwU7DMBBE&#10;70j8g7VI3KidkrRVGqdCQRWCG4ELNyfeJlFjO7LdNvD1LCd6XO3TzJtiN5uRndGHwVkJyUIAQ9s6&#10;PdhOwufH/mEDLERltRqdRQnfGGBX3t4UKtfuYt/xXMeOUYgNuZLQxzjlnIe2R6PCwk1o6Xdw3qhI&#10;p++49upC4WbkSyFW3KjBUkOvJqx6bI/1yVDJz7P4Wuu3Zl+/VJPQpvKvx0rK+7v5aQss4hz/YfjT&#10;J3UoyalxJ6sDGyVkyzQlVMJjktEGIjZilQFrJKTZOgFeFvx6Q/kLAAD//wMAUEsBAi0AFAAGAAgA&#10;AAAhALaDOJL+AAAA4QEAABMAAAAAAAAAAAAAAAAAAAAAAFtDb250ZW50X1R5cGVzXS54bWxQSwEC&#10;LQAUAAYACAAAACEAOP0h/9YAAACUAQAACwAAAAAAAAAAAAAAAAAvAQAAX3JlbHMvLnJlbHNQSwEC&#10;LQAUAAYACAAAACEAioUgZpACAAB1BQAADgAAAAAAAAAAAAAAAAAuAgAAZHJzL2Uyb0RvYy54bWxQ&#10;SwECLQAUAAYACAAAACEAvGEHruAAAAALAQAADwAAAAAAAAAAAAAAAADqBAAAZHJzL2Rvd25yZXYu&#10;eG1sUEsFBgAAAAAEAAQA8wAAAPcFAAAAAA==&#10;" fillcolor="#4f81bd [3204]" strokecolor="#243f60 [1604]" strokeweight="2pt">
            <v:textbox style="mso-next-textbox:#Flowchart: Alternate Process 17">
              <w:txbxContent>
                <w:p w:rsidR="00F56C9E" w:rsidRPr="009E596C" w:rsidRDefault="002A2E9B" w:rsidP="002D7CD4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اعلام اتمام فعالیت آزمایشگاه به کارشناس </w:t>
                  </w:r>
                  <w:r w:rsidR="002D7CD4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،</w:t>
                  </w:r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تحویل وسایل امانت گرفته شده </w:t>
                  </w:r>
                  <w:r w:rsidR="002D7CD4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و تکمیل فرم نظر سنجی</w:t>
                  </w:r>
                </w:p>
              </w:txbxContent>
            </v:textbox>
          </v:shape>
        </w:pict>
      </w:r>
    </w:p>
    <w:p w:rsidR="00F24BAD" w:rsidRDefault="00803557" w:rsidP="0078797F">
      <w:pPr>
        <w:bidi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5" type="#_x0000_t91" style="position:absolute;left:0;text-align:left;margin-left:36.45pt;margin-top:8.85pt;width:83.2pt;height:102.5pt;z-index:251681792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>
        <w:rPr>
          <w:noProof/>
          <w:sz w:val="32"/>
          <w:szCs w:val="32"/>
          <w:lang w:bidi="fa-IR"/>
        </w:rPr>
        <w:pict>
          <v:shape id="Flowchart: Alternate Process 19" o:spid="_x0000_s1031" type="#_x0000_t176" style="position:absolute;left:0;text-align:left;margin-left:391.1pt;margin-top:20.5pt;width:289.15pt;height:114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j/kAIAAHYFAAAOAAAAZHJzL2Uyb0RvYy54bWysVFFP2zAQfp+0/2D5fSSpKIOKFFVFTJMQ&#10;VIOJZ9exSSTH9s7XJt2v39lJAwK0h2l9SG3f3efvzt/d5VXfGrZXEBpnS16c5JwpK13V2OeS/3y8&#10;+XLOWUBhK2GcVSU/qMCvlp8/XXZ+oWaudqZSwAjEhkXnS14j+kWWBVmrVoQT55Ulo3bQCqQtPGcV&#10;iI7QW5PN8vws6xxUHpxUIdDp9WDky4SvtZJ4r3VQyEzJiRumL6TvNn6z5aVYPIPwdSNHGuIfWLSi&#10;sXTpBHUtULAdNO+g2kaCC07jiXRt5rRupEo5UDZF/iabh1p4lXKh4gQ/lSn8P1h5t98Aayp6uwvO&#10;rGjpjW6M62QtABdsZVCBFajYZqgxIzeqWefDgkIf/AbGXaBlLECvoY3/lBrrU50PU51Vj0zSYTE/&#10;Pzs/m3MmyVbk81lxMY+o2Uu4h4DflGtZXJRcE6V1pDQRGvmkoov9bcAh/hhHYJHjwCqt8GBUJGbs&#10;D6UpY+IxS9FJa2ptgO0FqURIqSwWg6kWlRqO5zn9RpJTRKKcACOyboyZsEeAqOP32APX0T+GqiTV&#10;KTj/G7EheIpINzuLU3DbWAcfARjKarx58D8WaShNrBL22z6pIb1HPNm66kAKATe0TvDypqEnuRUB&#10;NwKoV6irqP/xnj7xlUruxhVntYPfH51Hf5IwWTnrqPdKHn7tBCjOzHdL4r4oTk9js6bN6fzrjDbw&#10;2rJ9bbG7du3o4QqaNF6mZfRHc1xqcO0TjYlVvJVMwkq6u+QS4bhZ4zATaNBItVolN2pQL/DWPngZ&#10;wWOdo7oe+ycBftQlkqTv3LFPxeKNEgffGGndaodON0mmL3UdX4CaO0lpHERxerzeJ6+Xcbn8AwAA&#10;//8DAFBLAwQUAAYACAAAACEAYi7RCd8AAAAKAQAADwAAAGRycy9kb3ducmV2LnhtbEyPTU/DMAyG&#10;70j8h8hI3FhC90EpTSdUNCF2o3DhljamrdY4VZNthV+POcHNlh+97+N8O7tBnHAKvScNtwsFAqnx&#10;tqdWw/vb7iYFEaIhawZPqOELA2yLy4vcZNaf6RVPVWwFh1DIjIYuxjGTMjQdOhMWfkTi26efnIm8&#10;Tq20kzlzuBtkotRGOtMTN3RmxLLD5lAdHZd8P6mPO7uvd9VzOSrryunlUGp9fTU/PoCIOMc/GH71&#10;WR0Kdqr9kWwQg4blesmkhuQ+5YGBJF0nIGoNq81KgSxy+f+F4gcAAP//AwBQSwECLQAUAAYACAAA&#10;ACEAtoM4kv4AAADhAQAAEwAAAAAAAAAAAAAAAAAAAAAAW0NvbnRlbnRfVHlwZXNdLnhtbFBLAQIt&#10;ABQABgAIAAAAIQA4/SH/1gAAAJQBAAALAAAAAAAAAAAAAAAAAC8BAABfcmVscy8ucmVsc1BLAQIt&#10;ABQABgAIAAAAIQAUqij/kAIAAHYFAAAOAAAAAAAAAAAAAAAAAC4CAABkcnMvZTJvRG9jLnhtbFBL&#10;AQItABQABgAIAAAAIQBiLtEJ3wAAAAoBAAAPAAAAAAAAAAAAAAAAAOoEAABkcnMvZG93bnJldi54&#10;bWxQSwUGAAAAAAQABADzAAAA9gUAAAAA&#10;" fillcolor="#4f81bd [3204]" strokecolor="#243f60 [1604]" strokeweight="2pt">
            <v:textbox style="mso-next-textbox:#Flowchart: Alternate Process 19">
              <w:txbxContent>
                <w:p w:rsidR="0078797F" w:rsidRPr="0078797F" w:rsidRDefault="0078797F" w:rsidP="00922556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تماس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با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مسئول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آزمایشگاه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جهت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تکمیل</w:t>
                  </w:r>
                  <w:r w:rsidR="002D7CD4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فرم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922556" w:rsidRPr="00922556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تعهد</w:t>
                  </w:r>
                  <w:r w:rsidR="00922556" w:rsidRPr="00922556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922556" w:rsidRPr="00922556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استفاده</w:t>
                  </w:r>
                  <w:r w:rsidR="00922556" w:rsidRPr="00922556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922556" w:rsidRPr="00922556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</w:t>
                  </w:r>
                  <w:r w:rsidR="00922556" w:rsidRPr="00922556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922556" w:rsidRPr="00922556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امکانات</w:t>
                  </w:r>
                  <w:r w:rsidR="00922556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و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گرفتن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نوبت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برای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استفاده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از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922556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آزمایشگاه</w:t>
                  </w:r>
                </w:p>
                <w:p w:rsidR="00A400F7" w:rsidRPr="009E596C" w:rsidRDefault="0078797F" w:rsidP="0078797F">
                  <w:pPr>
                    <w:bidi/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02634579600 </w:t>
                  </w:r>
                  <w:r w:rsidRPr="0078797F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داخلی</w:t>
                  </w:r>
                  <w:r w:rsidRPr="0078797F"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  <w:t xml:space="preserve"> 2569</w:t>
                  </w:r>
                </w:p>
              </w:txbxContent>
            </v:textbox>
          </v:shape>
        </w:pict>
      </w:r>
    </w:p>
    <w:p w:rsidR="00597C3D" w:rsidRPr="00F24BAD" w:rsidRDefault="00413D00" w:rsidP="0078797F">
      <w:pPr>
        <w:bidi/>
        <w:rPr>
          <w:rFonts w:hint="cs"/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Flowchart: Punched Tape 7" o:spid="_x0000_s1033" type="#_x0000_t122" style="position:absolute;left:0;text-align:left;margin-left:99pt;margin-top:171.1pt;width:231.75pt;height:138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s9jQIAAGkFAAAOAAAAZHJzL2Uyb0RvYy54bWysVFFv2yAQfp+0/4B4X52kTbNYcaooVadJ&#10;VRstnfpMMMSWgGNAYme/fgd23Kqt9jAtDw5wdx/fHd/d4qbVihyF8zWYgo4vRpQIw6Gszb6gP5/u&#10;vnylxAdmSqbAiIKehKc3y8+fFo3NxQQqUKVwBEGMzxtb0CoEm2eZ55XQzF+AFQaNEpxmAbdun5WO&#10;NYiuVTYZja6zBlxpHXDhPZ7edka6TPhSCh4epfQiEFVQ5BbS16XvLn6z5YLle8dsVfOeBvsHFprV&#10;Bi8doG5ZYOTg6ndQuuYOPMhwwUFnIGXNRcoBsxmP3mSzrZgVKRcsjrdDmfz/g+UPx40jdVnQGSWG&#10;aXyiOwUNr5gLOdkcDD5ESZ6QB5nFYjXW5xiztRvX7zwuY+atdDr+Y06kTQU+DQUWbSAcDyeT+fzy&#10;ckoJR9tsPr2eTiNo9hJtnQ/fBGgSFwWVyGUdufRMIpFUZ3a896ELPYcgTmTX8UmrcFIiUlLmh5CY&#10;ZGSQopO8xFo5cmQoDMa5MGHcmSpWiu54OsJfz2+ISGwTYESWtVIDdg8Qpfseu+Pa+8dQkdQ5BI/+&#10;RqwLHiLSzWDCEKxrA+4jAIVZ9Td3/ucidaWJVQrtru0FgJ7xZAflCUXhoOsWb/ldja9xz3zYMIft&#10;gY2ELR8e8RMfqKDQryipwP3+6Dz6o2rRSkmD7VZQ/+vAnKBEfTeo5/n46ir2Z9pcTWcT3LjXlt1r&#10;iznoNeDDjXG4WJ6W0T+o81I60M84GVbxVjQx1DFg2/Pgzpt16MYAzhYuVqvkhj1pWbg3W8sjeKxz&#10;VNdT+8yc7SUZUMwPcG5Nlr9RYucbIw2sDgFknWT6Utf+BbCfk5T62RMHxut98nqZkMs/AAAA//8D&#10;AFBLAwQUAAYACAAAACEAOMdFZN8AAAANAQAADwAAAGRycy9kb3ducmV2LnhtbEyPMU/DMBCFdyT+&#10;g3VIbNQJpqGEOFWFxMIAorB0c+LDiYjPUey04d9znWB8uk/vvldtFz+II06xD6QhX2UgkNpge3Ia&#10;Pj+ebzYgYjJkzRAINfxghG19eVGZ0oYTveNxn5zgEoql0dClNJZSxrZDb+IqjEh8+wqTN4nj5KSd&#10;zInL/SBvs6yQ3vTEHzoz4lOH7fd+9hqS7NferZvD2+vs7MtuHFVOB62vr5bdI4iES/qD4azP6lCz&#10;UxNmslEMnLNcPTCrQamNAnFG1H3B+xoNd4UqQNaV/L+i/gUAAP//AwBQSwECLQAUAAYACAAAACEA&#10;toM4kv4AAADhAQAAEwAAAAAAAAAAAAAAAAAAAAAAW0NvbnRlbnRfVHlwZXNdLnhtbFBLAQItABQA&#10;BgAIAAAAIQA4/SH/1gAAAJQBAAALAAAAAAAAAAAAAAAAAC8BAABfcmVscy8ucmVsc1BLAQItABQA&#10;BgAIAAAAIQAtEns9jQIAAGkFAAAOAAAAAAAAAAAAAAAAAC4CAABkcnMvZTJvRG9jLnhtbFBLAQIt&#10;ABQABgAIAAAAIQA4x0Vk3wAAAA0BAAAPAAAAAAAAAAAAAAAAAOcEAABkcnMvZG93bnJldi54bWxQ&#10;SwUGAAAAAAQABADzAAAA8wUAAAAA&#10;" fillcolor="#4f81bd [3204]" strokecolor="#243f60 [1604]" strokeweight="2pt">
            <v:textbox style="mso-next-textbox:#Flowchart: Punched Tape 7">
              <w:txbxContent>
                <w:p w:rsidR="00597C3D" w:rsidRPr="009E596C" w:rsidRDefault="00012BA3" w:rsidP="002A2E9B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bookmarkStart w:id="0" w:name="_GoBack"/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تحویل</w:t>
                  </w:r>
                  <w:r w:rsidR="00922556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گرفتن</w:t>
                  </w:r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2A2E9B"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وسایل یا امکانات آزمایشگاهی با </w:t>
                  </w:r>
                  <w:r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کارت ملی یا دانشجویی</w:t>
                  </w:r>
                  <w:r w:rsidR="00597C3D" w:rsidRPr="009E596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 w:rsidR="00413D00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به همراه یک نسخه پروپزال تصویب شده</w:t>
                  </w:r>
                  <w:bookmarkEnd w:id="0"/>
                </w:p>
              </w:txbxContent>
            </v:textbox>
          </v:shape>
        </w:pict>
      </w:r>
      <w:r w:rsidR="00803557">
        <w:rPr>
          <w:noProof/>
          <w:sz w:val="32"/>
          <w:szCs w:val="32"/>
          <w:rtl/>
          <w:lang w:bidi="fa-IR"/>
        </w:rPr>
        <w:pict>
          <v:shape id="Flowchart: Punched Tape 14" o:spid="_x0000_s1027" type="#_x0000_t122" style="position:absolute;left:0;text-align:left;margin-left:398.2pt;margin-top:166.5pt;width:274.65pt;height:13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XlkAIAAGsFAAAOAAAAZHJzL2Uyb0RvYy54bWysVE1v2zAMvQ/YfxB0X+0ESbsYdYogRYYB&#10;RRusHXpWZCk2IIuapMTOfv0oyXGLtthhWA6KaJJP/Hjk9U3fKnIU1jWgSzq5yCkRmkPV6H1Jfz5t&#10;vnylxHmmK6ZAi5KehKM3y8+frjtTiCnUoCphCYJoV3SmpLX3psgyx2vRMncBRmhUSrAt8yjafVZZ&#10;1iF6q7Jpnl9mHdjKWODCOfx6m5R0GfGlFNw/SOmEJ6qkGJuPp43nLpzZ8poVe8tM3fAhDPYPUbSs&#10;0fjoCHXLPCMH27yDahtuwYH0FxzaDKRsuIg5YDaT/E02jzUzIuaCxXFmLJP7f7D8/ri1pKmwdzNK&#10;NGuxRxsFHa+Z9QXZHjR2oiJPGAhBCyxXZ1yBXo9mawfJ4TXk3kvbhn/MivSxxKexxKL3hOPH6SSf&#10;59M5JRx1V4vL6SL2IHvxNtb5bwJaEi4llRjMOgQzhBIiiZVmxzvnMQJ0PbugEKJL8cSbPykRQlL6&#10;h5CYZoggekeCibWy5MiQGoxzof0kqWpWifR5nuMvJI2PjB5RioABWTZKjdgDQCDve+wEM9gHVxH5&#10;OTrnfwssOY8e8WXQfnRuGw32IwCFWQ0vJ/tzkVJpQpV8v+sTBc793UF1QlpYSPPiDN802I075vyW&#10;WRwQHCUcev+AR2hQSWG4UVKD/f3R92CPvEUtJR0OXEndrwOzghL1XSOjF5PZLExoFGbzqykK9rVm&#10;91qjD+0asHETXC+Gx2uw9+p8lRbaZ9wNq/AqqhgSGXDwubdnYe3TIsDtwsVqFc1wKg3zd/rR8AAe&#10;6hzY9dQ/M2sGSnok8z2ch5MVb5iYbIOnhtXBg2wiTUOlU12HDuBERyoN2yesjNdytHrZkcs/AAAA&#10;//8DAFBLAwQUAAYACAAAACEAD+Jtt+AAAAANAQAADwAAAGRycy9kb3ducmV2LnhtbEyPMU/DMBCF&#10;dyT+g3VIbNRJQ0wU4lQVEgsDiMLSzYkPJyI+W7HThn+PO8H4dJ/e+67ZrXZiJ5zD6EhCvsmAIfVO&#10;j2QkfH4831XAQlSk1eQIJfxggF17fdWoWrszvePpEA1LJRRqJWGI0dech35Aq8LGeaR0+3KzVTHF&#10;2XA9q3MqtxPfZpngVo2UFgbl8WnA/vuwWAmRj6U1ZXd8e12Mftl7X+R0lPL2Zt0/Aou4xj8YLvpJ&#10;Hdrk1LmFdGBTytlW5ImVUBbVPbALUpQPAlgnQYiiAt42/P8X7S8AAAD//wMAUEsBAi0AFAAGAAgA&#10;AAAhALaDOJL+AAAA4QEAABMAAAAAAAAAAAAAAAAAAAAAAFtDb250ZW50X1R5cGVzXS54bWxQSwEC&#10;LQAUAAYACAAAACEAOP0h/9YAAACUAQAACwAAAAAAAAAAAAAAAAAvAQAAX3JlbHMvLnJlbHNQSwEC&#10;LQAUAAYACAAAACEAhZ6F5ZACAABrBQAADgAAAAAAAAAAAAAAAAAuAgAAZHJzL2Uyb0RvYy54bWxQ&#10;SwECLQAUAAYACAAAACEAD+Jtt+AAAAANAQAADwAAAAAAAAAAAAAAAADqBAAAZHJzL2Rvd25yZXYu&#10;eG1sUEsFBgAAAAAEAAQA8wAAAPcFAAAAAA==&#10;" fillcolor="#4f81bd [3204]" strokecolor="#243f60 [1604]" strokeweight="2pt">
            <v:textbox style="mso-next-textbox:#Flowchart: Punched Tape 14">
              <w:txbxContent>
                <w:p w:rsidR="00F56C9E" w:rsidRPr="00CB692C" w:rsidRDefault="00F56C9E" w:rsidP="00F56C9E">
                  <w:pPr>
                    <w:jc w:val="center"/>
                    <w:rPr>
                      <w:rFonts w:cs="B Nazanin"/>
                      <w:sz w:val="32"/>
                      <w:szCs w:val="32"/>
                      <w:lang w:bidi="fa-IR"/>
                    </w:rPr>
                  </w:pPr>
                  <w:r w:rsidRPr="00CB692C"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t>تکمیل فرم قرار داد با دانشکده برای دانشجویان خارج از دانشکده</w:t>
                  </w:r>
                </w:p>
              </w:txbxContent>
            </v:textbox>
          </v:shape>
        </w:pict>
      </w:r>
      <w:r w:rsidR="00803557">
        <w:rPr>
          <w:noProof/>
          <w:sz w:val="32"/>
          <w:szCs w:val="32"/>
          <w:rtl/>
          <w:lang w:bidi="fa-I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20" o:spid="_x0000_s1036" type="#_x0000_t66" style="position:absolute;left:0;text-align:left;margin-left:336.1pt;margin-top:225.1pt;width:55pt;height:3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pdcgIAAEEFAAAOAAAAZHJzL2Uyb0RvYy54bWysVFFP2zAQfp+0/2D5faTpCoOKFFUgpkkV&#10;VMDEs3FsEsn2eWe3affrd3bSgBjapGkvju27++7uy3c+v9hZw7YKQwuu4uXRhDPlJNSte67494fr&#10;T6echShcLQw4VfG9Cvxi8fHDeefnagoNmFohIxAX5p2veBOjnxdFkI2yIhyBV46MGtCKSEd8LmoU&#10;HaFbU0wnk5OiA6w9glQh0O1Vb+SLjK+1kvFW66AiMxWn2mJeMa9PaS0W52L+jMI3rRzKEP9QhRWt&#10;o6Qj1JWIgm2w/Q3KthIhgI5HEmwBWrdS5R6om3Lyppv7RniVeyFygh9pCv8PVt5s18jauuJToscJ&#10;S/9opXRkS0ToGF0SQ50Pc3K892scToG2qd2dRpu+1AjbZVb3I6tqF5mky3JC/+lkxpkk2+ezk9Py&#10;OIEWL9EeQ/yqwLK0qbih/Dl9ZlRsVyH2/gc/Ck4l9UXkXdwbleow7k5paofSTnN0FpK6NMi2giQg&#10;pFQuDqZG1Kq/PqYSc6dU1BiRS8yACVm3xozY5Z+w+1oH/xSqsg7H4Mnfg8eInBlcHINt6wDfAzCx&#10;HFjVvf+BpJ6axNIT1Hv62Qj9FAQvr1sifCVCXAsk2ZMCaJTjLS3aQFdxGHacNYA/37tP/qRGsnLW&#10;0RhVPPzYCFScmW+OdHpWzmZp7vJhdvwlqQxfW55eW9zGXgL9ppIeDS/zNvlHc9hqBPtIE79MWckk&#10;nKTcFZcRD4fL2I83vRlSLZfZjWbNi7hy914m8MRq0tLD7lGgH1QXSa83cBg5MX+ju943RTpYbiLo&#10;NovyhdeBb5rTLJzhTUkPwetz9np5+Ra/AAAA//8DAFBLAwQUAAYACAAAACEADbcFi94AAAALAQAA&#10;DwAAAGRycy9kb3ducmV2LnhtbEyPwU7DMAyG70i8Q2QkLmhL15VpK00nNIldEWNIHNPGtBWJUyXZ&#10;1r095gS3z/Kv35+r7eSsOGOIgycFi3kGAqn1ZqBOwfH9ZbYGEZMmo60nVHDFCNv69qbSpfEXesPz&#10;IXWCSyiWWkGf0lhKGdsenY5zPyLx7ssHpxOPoZMm6AuXOyvzLFtJpwfiC70ecddj+304OQXShutH&#10;M633hXuN7e5zcA/xuFfq/m56fgKRcEp/YfjVZ3Wo2anxJzJRWAXLZc7qieExL0BwothkDA3DotiA&#10;rCv5/4f6BwAA//8DAFBLAQItABQABgAIAAAAIQC2gziS/gAAAOEBAAATAAAAAAAAAAAAAAAAAAAA&#10;AABbQ29udGVudF9UeXBlc10ueG1sUEsBAi0AFAAGAAgAAAAhADj9If/WAAAAlAEAAAsAAAAAAAAA&#10;AAAAAAAALwEAAF9yZWxzLy5yZWxzUEsBAi0AFAAGAAgAAAAhABOcql1yAgAAQQUAAA4AAAAAAAAA&#10;AAAAAAAALgIAAGRycy9lMm9Eb2MueG1sUEsBAi0AFAAGAAgAAAAhAA23BYveAAAACwEAAA8AAAAA&#10;AAAAAAAAAAAAzAQAAGRycy9kb3ducmV2LnhtbFBLBQYAAAAABAAEAPMAAADXBQAAAAA=&#10;" adj="4283" fillcolor="#c0504d [3205]" strokecolor="#f2f2f2 [3041]" strokeweight="3pt">
            <v:shadow on="t" type="perspective" color="#622423 [1605]" opacity=".5" offset="1pt" offset2="-1pt"/>
          </v:shape>
        </w:pict>
      </w:r>
      <w:r w:rsidR="00803557">
        <w:rPr>
          <w:noProof/>
          <w:sz w:val="32"/>
          <w:szCs w:val="32"/>
          <w:rtl/>
          <w:lang w:bidi="fa-IR"/>
        </w:rPr>
        <w:pict>
          <v:shape id="_x0000_s1043" type="#_x0000_t91" style="position:absolute;left:0;text-align:left;margin-left:-7.1pt;margin-top:159.6pt;width:67.45pt;height:109.8pt;rotation:270;z-index:251680768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 w:rsidR="00803557">
        <w:rPr>
          <w:noProof/>
          <w:sz w:val="32"/>
          <w:szCs w:val="32"/>
          <w:rtl/>
          <w:lang w:bidi="fa-I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3" type="#_x0000_t7" style="position:absolute;left:0;text-align:left;margin-left:-50.25pt;margin-top:96pt;width:163.5pt;height:79.5pt;z-index:2516838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22556" w:rsidRPr="002D7CD4" w:rsidRDefault="00922556">
                  <w:pPr>
                    <w:rPr>
                      <w:rFonts w:cs="B Nazanin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2D7CD4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انجام پژوهش</w:t>
                  </w:r>
                </w:p>
              </w:txbxContent>
            </v:textbox>
            <w10:wrap anchorx="page"/>
          </v:shape>
        </w:pict>
      </w:r>
      <w:r w:rsidR="00803557">
        <w:rPr>
          <w:noProof/>
          <w:sz w:val="32"/>
          <w:szCs w:val="32"/>
          <w:rtl/>
          <w:lang w:bidi="fa-IR"/>
        </w:rPr>
        <w:pict>
          <v:shape id="_x0000_s1052" type="#_x0000_t67" style="position:absolute;left:0;text-align:left;margin-left:514.85pt;margin-top:118.05pt;width:44.15pt;height:34.5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WdcQIAAD4FAAAOAAAAZHJzL2Uyb0RvYy54bWysVE1v2zAMvQ/YfxB0X+1kST+COkXQosOA&#10;og3WDj2rslQbkESNUuJkv36U7LhFV2zAMB9kUSQfySdS5xc7a9hWYWjBVXxyVHKmnIS6dc8V//5w&#10;/emUsxCFq4UBpyq+V4FfLD9+OO/8Qk2hAVMrZATiwqLzFW9i9IuiCLJRVoQj8MqRUgNaEUnE56JG&#10;0RG6NcW0LI+LDrD2CFKFQKdXvZIvM77WSsY7rYOKzFSccot5xbw+pbVYnovFMwrftHJIQ/xDFla0&#10;joKOUFciCrbB9jco20qEADoeSbAFaN1KlWugaiblm2ruG+FVroXICX6kKfw/WHm7XSNr64rPOHPC&#10;0hVdQefYChE6Nkv8dD4syOzer3GQAm1TsTuNNv2pDLbLnO5HTtUuMkmHn0/O5sdTziSpTubl7Ow0&#10;YRYvzh5D/KLAsrSpeE3Rc/BMp9jehNjbH+zIOWXU55B3cW9USsO4b0pTLRR1mr1zF6lLg2wr6P6F&#10;lMrFQdWIWvXH85K+IanRI6eYAROybo0ZsSd/wu5zHeyTq8pNODqXf3cePXJkcHF0tq0DfA/AxMlQ&#10;gO7tDyT11CSWnqDe000j9CMQvLxuifAbEeJaIPU8TQfNcbyjRRvoKg7DjrMG8Od758meWpG0nHU0&#10;QxUPPzYCFWfmq6MmPZvMZmnosjCbn0xJwNeap9cat7GXQNc0oRfDy7xN9tEcTjWCfaRxX6WopBJO&#10;UuyKy4gH4TL2s00PhlSrVTajQfMi3rh7LxN4YjX10sPuUaAfui5Su97CYd7E4k3f9bbJ08FqE0G3&#10;uSlfeB34piHNjTM8KOkVeC1nq5dnb/kLAAD//wMAUEsDBBQABgAIAAAAIQDD6pBf4AAAAAwBAAAP&#10;AAAAZHJzL2Rvd25yZXYueG1sTI/BSsQwEIbvgu8QRvAibtK6Lm5tuoggInhYVy/e0mZMis2kJOm2&#10;vr3Zk97mZz7++abeLW5gRwyx9yShWAlgSJ3XPRkJH+9P13fAYlKk1eAJJfxghF1zflarSvuZ3vB4&#10;SIblEoqVkmBTGivOY2fRqbjyI1LeffngVMoxGK6DmnO5G3gpxIY71VO+YNWIjxa778PkJJjR3E5m&#10;tuHzCruXVrjX57SPUl5eLA/3wBIu6Q+Gk35WhyY7tX4iHdmQc7ERRWYllDclsBNRFtstsDZP62IN&#10;vKn5/yeaXwAAAP//AwBQSwECLQAUAAYACAAAACEAtoM4kv4AAADhAQAAEwAAAAAAAAAAAAAAAAAA&#10;AAAAW0NvbnRlbnRfVHlwZXNdLnhtbFBLAQItABQABgAIAAAAIQA4/SH/1gAAAJQBAAALAAAAAAAA&#10;AAAAAAAAAC8BAABfcmVscy8ucmVsc1BLAQItABQABgAIAAAAIQCEARWdcQIAAD4FAAAOAAAAAAAA&#10;AAAAAAAAAC4CAABkcnMvZTJvRG9jLnhtbFBLAQItABQABgAIAAAAIQDD6pBf4AAAAAwBAAAPAAAA&#10;AAAAAAAAAAAAAMsEAABkcnMvZG93bnJldi54bWxQSwUGAAAAAAQABADzAAAA2AUAAAAA&#10;" adj="16138" fillcolor="#c0504d [3205]" strokecolor="#f2f2f2 [3041]" strokeweight="3pt">
            <v:shadow on="t" type="perspective" color="#622423 [1605]" opacity=".5" offset="1pt" offset2="-1pt"/>
          </v:shape>
        </w:pict>
      </w:r>
      <w:r w:rsidR="00F24BAD">
        <w:rPr>
          <w:sz w:val="32"/>
          <w:szCs w:val="32"/>
          <w:rtl/>
          <w:lang w:bidi="fa-IR"/>
        </w:rPr>
        <w:tab/>
      </w:r>
      <w:r w:rsidR="00922556">
        <w:rPr>
          <w:noProof/>
          <w:sz w:val="32"/>
          <w:szCs w:val="32"/>
          <w:lang w:bidi="fa-IR"/>
        </w:rPr>
        <w:drawing>
          <wp:inline distT="0" distB="0" distL="0" distR="0" wp14:anchorId="5D4DC098">
            <wp:extent cx="838200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7C3D" w:rsidRPr="00F24BAD" w:rsidSect="00597C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F8" w:rsidRDefault="003036F8" w:rsidP="00E5444B">
      <w:pPr>
        <w:spacing w:after="0" w:line="240" w:lineRule="auto"/>
      </w:pPr>
      <w:r>
        <w:separator/>
      </w:r>
    </w:p>
  </w:endnote>
  <w:endnote w:type="continuationSeparator" w:id="0">
    <w:p w:rsidR="003036F8" w:rsidRDefault="003036F8" w:rsidP="00E5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F8" w:rsidRDefault="003036F8" w:rsidP="00E5444B">
      <w:pPr>
        <w:spacing w:after="0" w:line="240" w:lineRule="auto"/>
      </w:pPr>
      <w:r>
        <w:separator/>
      </w:r>
    </w:p>
  </w:footnote>
  <w:footnote w:type="continuationSeparator" w:id="0">
    <w:p w:rsidR="003036F8" w:rsidRDefault="003036F8" w:rsidP="00E5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3D"/>
    <w:rsid w:val="00012BA3"/>
    <w:rsid w:val="00252BCA"/>
    <w:rsid w:val="00285508"/>
    <w:rsid w:val="002A2E9B"/>
    <w:rsid w:val="002D7CD4"/>
    <w:rsid w:val="003036F8"/>
    <w:rsid w:val="00413D00"/>
    <w:rsid w:val="0049672E"/>
    <w:rsid w:val="004D2848"/>
    <w:rsid w:val="004F30AD"/>
    <w:rsid w:val="00597C3D"/>
    <w:rsid w:val="00613A19"/>
    <w:rsid w:val="0078797F"/>
    <w:rsid w:val="00803557"/>
    <w:rsid w:val="00830D35"/>
    <w:rsid w:val="008F33FB"/>
    <w:rsid w:val="00922556"/>
    <w:rsid w:val="00936665"/>
    <w:rsid w:val="009E596C"/>
    <w:rsid w:val="00A07AB9"/>
    <w:rsid w:val="00A27B52"/>
    <w:rsid w:val="00A400F7"/>
    <w:rsid w:val="00AA7171"/>
    <w:rsid w:val="00AC6B8B"/>
    <w:rsid w:val="00C30E6D"/>
    <w:rsid w:val="00C31112"/>
    <w:rsid w:val="00C64676"/>
    <w:rsid w:val="00CB692C"/>
    <w:rsid w:val="00D176E5"/>
    <w:rsid w:val="00E5444B"/>
    <w:rsid w:val="00F24BAD"/>
    <w:rsid w:val="00F56C9E"/>
    <w:rsid w:val="00F85FBC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5:docId w15:val="{FA321231-571C-4A13-8C72-ED045514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B"/>
  </w:style>
  <w:style w:type="paragraph" w:styleId="Footer">
    <w:name w:val="footer"/>
    <w:basedOn w:val="Normal"/>
    <w:link w:val="FooterChar"/>
    <w:uiPriority w:val="99"/>
    <w:unhideWhenUsed/>
    <w:rsid w:val="00E54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6620-B306-45BB-926B-2E38C00B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دانشکده تربیت بدنی</cp:lastModifiedBy>
  <cp:revision>16</cp:revision>
  <dcterms:created xsi:type="dcterms:W3CDTF">2002-01-02T18:21:00Z</dcterms:created>
  <dcterms:modified xsi:type="dcterms:W3CDTF">2017-07-12T03:59:00Z</dcterms:modified>
</cp:coreProperties>
</file>